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8AB3" w14:textId="5D1C5965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 w:hint="cs"/>
          <w:sz w:val="24"/>
          <w:szCs w:val="24"/>
          <w:rtl/>
          <w:lang w:bidi="fa-IR"/>
        </w:rPr>
        <w:t>جناب آقای دکتر علی پور*معاون محترم تحقیقات و فناوری</w:t>
      </w:r>
    </w:p>
    <w:p w14:paraId="7694BDC8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434189CF" w14:textId="63494778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 w:hint="cs"/>
          <w:sz w:val="24"/>
          <w:szCs w:val="24"/>
          <w:rtl/>
          <w:lang w:bidi="fa-IR"/>
        </w:rPr>
        <w:t xml:space="preserve">استعلام وضعیت </w:t>
      </w:r>
      <w:r w:rsidR="00E43381" w:rsidRPr="00E43381">
        <w:rPr>
          <w:rFonts w:cs="B Nazanin" w:hint="cs"/>
          <w:sz w:val="24"/>
          <w:szCs w:val="24"/>
          <w:rtl/>
          <w:lang w:bidi="fa-IR"/>
        </w:rPr>
        <w:t>ناشرین بین المللی کتاب</w:t>
      </w:r>
    </w:p>
    <w:p w14:paraId="44509042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61BB0772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5F198797" w14:textId="3BBF19A5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 w:hint="cs"/>
          <w:sz w:val="24"/>
          <w:szCs w:val="24"/>
          <w:rtl/>
          <w:lang w:bidi="fa-IR"/>
        </w:rPr>
        <w:t>به استحضار می رساند پرونده ارتقاء سرکار خانم/ جناب آقای دکتر ... از مرتبه ... به ... در کمیته منتخب در دست بررسی است</w:t>
      </w:r>
      <w:r w:rsidR="00B95A98">
        <w:rPr>
          <w:rFonts w:cs="B Nazanin" w:hint="cs"/>
          <w:sz w:val="24"/>
          <w:szCs w:val="24"/>
          <w:rtl/>
          <w:lang w:bidi="fa-IR"/>
        </w:rPr>
        <w:t>.</w:t>
      </w:r>
      <w:r w:rsidRPr="00E43381">
        <w:rPr>
          <w:rFonts w:cs="B Nazanin" w:hint="cs"/>
          <w:sz w:val="24"/>
          <w:szCs w:val="24"/>
          <w:rtl/>
          <w:lang w:bidi="fa-IR"/>
        </w:rPr>
        <w:t xml:space="preserve"> لذا خواهشمند است دستور فرمایید وضعیت </w:t>
      </w:r>
      <w:r w:rsidR="00E43381" w:rsidRPr="00E43381">
        <w:rPr>
          <w:rFonts w:cs="B Nazanin" w:hint="cs"/>
          <w:sz w:val="24"/>
          <w:szCs w:val="24"/>
          <w:rtl/>
          <w:lang w:bidi="fa-IR"/>
        </w:rPr>
        <w:t xml:space="preserve">اعتبار ناشرین بین المللی </w:t>
      </w:r>
      <w:r w:rsidRPr="00E43381">
        <w:rPr>
          <w:rFonts w:cs="B Nazanin" w:hint="cs"/>
          <w:sz w:val="24"/>
          <w:szCs w:val="24"/>
          <w:rtl/>
          <w:lang w:bidi="fa-IR"/>
        </w:rPr>
        <w:t xml:space="preserve">که </w:t>
      </w:r>
      <w:r w:rsidR="00E43381" w:rsidRPr="00E43381">
        <w:rPr>
          <w:rFonts w:cs="B Nazanin" w:hint="cs"/>
          <w:sz w:val="24"/>
          <w:szCs w:val="24"/>
          <w:rtl/>
          <w:lang w:bidi="fa-IR"/>
        </w:rPr>
        <w:t>کتب</w:t>
      </w:r>
      <w:r w:rsidRPr="00E43381">
        <w:rPr>
          <w:rFonts w:cs="B Nazanin" w:hint="cs"/>
          <w:sz w:val="24"/>
          <w:szCs w:val="24"/>
          <w:rtl/>
          <w:lang w:bidi="fa-IR"/>
        </w:rPr>
        <w:t xml:space="preserve"> ن</w:t>
      </w:r>
      <w:r w:rsidR="005E1C45">
        <w:rPr>
          <w:rFonts w:cs="B Nazanin" w:hint="cs"/>
          <w:sz w:val="24"/>
          <w:szCs w:val="24"/>
          <w:rtl/>
          <w:lang w:bidi="fa-IR"/>
        </w:rPr>
        <w:t>ویسنده</w:t>
      </w:r>
      <w:r w:rsidRPr="00E43381">
        <w:rPr>
          <w:rFonts w:cs="B Nazanin" w:hint="cs"/>
          <w:sz w:val="24"/>
          <w:szCs w:val="24"/>
          <w:rtl/>
          <w:lang w:bidi="fa-IR"/>
        </w:rPr>
        <w:t xml:space="preserve"> </w:t>
      </w:r>
      <w:r w:rsidR="0017457E">
        <w:rPr>
          <w:rFonts w:cs="B Nazanin" w:hint="cs"/>
          <w:sz w:val="24"/>
          <w:szCs w:val="24"/>
          <w:rtl/>
          <w:lang w:bidi="fa-IR"/>
        </w:rPr>
        <w:t>توسط</w:t>
      </w:r>
      <w:r w:rsidRPr="00E43381">
        <w:rPr>
          <w:rFonts w:cs="B Nazanin" w:hint="cs"/>
          <w:sz w:val="24"/>
          <w:szCs w:val="24"/>
          <w:rtl/>
          <w:lang w:bidi="fa-IR"/>
        </w:rPr>
        <w:t xml:space="preserve"> آنها به چاپ رسیده است را مطابق فرم پیوست به این کمیته اعلام نمایند. </w:t>
      </w:r>
      <w:r w:rsidRPr="00E43381">
        <w:rPr>
          <w:rFonts w:cs="B Nazanin" w:hint="cs"/>
          <w:sz w:val="24"/>
          <w:szCs w:val="24"/>
          <w:u w:val="single"/>
          <w:rtl/>
          <w:lang w:bidi="fa-IR"/>
        </w:rPr>
        <w:t>ارسال نتیجه ظرف مدت دو هفته مزید امتنان خواهد بود.</w:t>
      </w:r>
    </w:p>
    <w:p w14:paraId="71738A43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</w:rPr>
      </w:pPr>
    </w:p>
    <w:p w14:paraId="788C2772" w14:textId="049A1300" w:rsidR="008050E4" w:rsidRPr="00E43381" w:rsidRDefault="008050E4" w:rsidP="008050E4">
      <w:pPr>
        <w:bidi/>
        <w:rPr>
          <w:rFonts w:cs="B Nazanin"/>
          <w:sz w:val="24"/>
          <w:szCs w:val="24"/>
          <w:rtl/>
        </w:rPr>
      </w:pP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 w:hint="cs"/>
          <w:sz w:val="24"/>
          <w:szCs w:val="24"/>
          <w:rtl/>
        </w:rPr>
        <w:t xml:space="preserve">  دکتر علی حیرانی</w:t>
      </w:r>
    </w:p>
    <w:p w14:paraId="33D22B0A" w14:textId="2089C97A" w:rsidR="008050E4" w:rsidRPr="00E43381" w:rsidRDefault="008050E4" w:rsidP="008050E4">
      <w:pPr>
        <w:bidi/>
        <w:rPr>
          <w:rFonts w:cs="B Nazanin"/>
          <w:sz w:val="24"/>
          <w:szCs w:val="24"/>
        </w:rPr>
      </w:pP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 w:hint="cs"/>
          <w:sz w:val="24"/>
          <w:szCs w:val="24"/>
          <w:rtl/>
        </w:rPr>
        <w:t>رییس کمیته منتخب دانشکده های بهداشت، پیراپزشکی و پرستاری و مامایی</w:t>
      </w:r>
    </w:p>
    <w:p w14:paraId="46A96C50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472834AD" w14:textId="77777777" w:rsidR="008050E4" w:rsidRPr="00E43381" w:rsidRDefault="008050E4" w:rsidP="008050E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742C3769" w14:textId="77777777" w:rsidR="00CE3B71" w:rsidRPr="00E43381" w:rsidRDefault="00CE3B71">
      <w:pPr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/>
          <w:sz w:val="24"/>
          <w:szCs w:val="24"/>
          <w:rtl/>
          <w:lang w:bidi="fa-IR"/>
        </w:rPr>
        <w:br w:type="page"/>
      </w:r>
    </w:p>
    <w:p w14:paraId="0E8645CE" w14:textId="75B3E8A2" w:rsidR="00754A05" w:rsidRPr="00E43381" w:rsidRDefault="00E43381" w:rsidP="008050E4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 w:hint="cs"/>
          <w:sz w:val="24"/>
          <w:szCs w:val="24"/>
          <w:rtl/>
          <w:lang w:bidi="fa-IR"/>
        </w:rPr>
        <w:lastRenderedPageBreak/>
        <w:t xml:space="preserve">استعلام وضعیت ناشرین بین المللی کتاب </w:t>
      </w:r>
      <w:r w:rsidR="008050E4" w:rsidRPr="00E43381">
        <w:rPr>
          <w:rFonts w:cs="B Nazanin" w:hint="cs"/>
          <w:sz w:val="24"/>
          <w:szCs w:val="24"/>
          <w:rtl/>
          <w:lang w:bidi="fa-IR"/>
        </w:rPr>
        <w:t>- سرکار خانم/ جناب آقای دکتر ...</w:t>
      </w:r>
    </w:p>
    <w:tbl>
      <w:tblPr>
        <w:tblStyle w:val="TableGrid"/>
        <w:bidiVisual/>
        <w:tblW w:w="9638" w:type="dxa"/>
        <w:jc w:val="center"/>
        <w:tblLook w:val="04A0" w:firstRow="1" w:lastRow="0" w:firstColumn="1" w:lastColumn="0" w:noHBand="0" w:noVBand="1"/>
      </w:tblPr>
      <w:tblGrid>
        <w:gridCol w:w="7087"/>
        <w:gridCol w:w="2551"/>
      </w:tblGrid>
      <w:tr w:rsidR="002259C7" w:rsidRPr="00E43381" w14:paraId="08B8F528" w14:textId="77777777" w:rsidTr="002259C7">
        <w:trPr>
          <w:jc w:val="center"/>
        </w:trPr>
        <w:tc>
          <w:tcPr>
            <w:tcW w:w="7087" w:type="dxa"/>
            <w:vAlign w:val="center"/>
          </w:tcPr>
          <w:p w14:paraId="5A488DA3" w14:textId="33A930A8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3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ناشر</w:t>
            </w:r>
            <w:r w:rsidR="003E0497">
              <w:rPr>
                <w:rFonts w:cs="B Nazanin" w:hint="cs"/>
                <w:sz w:val="24"/>
                <w:szCs w:val="24"/>
                <w:rtl/>
                <w:lang w:bidi="fa-IR"/>
              </w:rPr>
              <w:t>/ انجمن</w:t>
            </w:r>
          </w:p>
        </w:tc>
        <w:tc>
          <w:tcPr>
            <w:tcW w:w="2551" w:type="dxa"/>
            <w:vAlign w:val="center"/>
          </w:tcPr>
          <w:p w14:paraId="2C6E8CB8" w14:textId="4057D971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381">
              <w:rPr>
                <w:rFonts w:cs="B Nazanin" w:hint="cs"/>
                <w:sz w:val="24"/>
                <w:szCs w:val="24"/>
                <w:rtl/>
                <w:lang w:bidi="fa-IR"/>
              </w:rPr>
              <w:t>اعتبار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(دارد- ندارد)</w:t>
            </w:r>
          </w:p>
        </w:tc>
      </w:tr>
      <w:tr w:rsidR="002259C7" w:rsidRPr="00E43381" w14:paraId="162C85E3" w14:textId="77777777" w:rsidTr="002259C7">
        <w:trPr>
          <w:jc w:val="center"/>
        </w:trPr>
        <w:tc>
          <w:tcPr>
            <w:tcW w:w="7087" w:type="dxa"/>
            <w:vAlign w:val="center"/>
          </w:tcPr>
          <w:p w14:paraId="3AA1C3B7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6ADE288E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59C7" w:rsidRPr="00E43381" w14:paraId="66639A08" w14:textId="77777777" w:rsidTr="002259C7">
        <w:trPr>
          <w:jc w:val="center"/>
        </w:trPr>
        <w:tc>
          <w:tcPr>
            <w:tcW w:w="7087" w:type="dxa"/>
            <w:vAlign w:val="center"/>
          </w:tcPr>
          <w:p w14:paraId="45191C6C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6F643598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59C7" w:rsidRPr="00E43381" w14:paraId="4EF53C1D" w14:textId="77777777" w:rsidTr="002259C7">
        <w:trPr>
          <w:jc w:val="center"/>
        </w:trPr>
        <w:tc>
          <w:tcPr>
            <w:tcW w:w="7087" w:type="dxa"/>
            <w:vAlign w:val="center"/>
          </w:tcPr>
          <w:p w14:paraId="16190FD5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A811992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59C7" w:rsidRPr="00E43381" w14:paraId="0F7035BC" w14:textId="77777777" w:rsidTr="002259C7">
        <w:trPr>
          <w:jc w:val="center"/>
        </w:trPr>
        <w:tc>
          <w:tcPr>
            <w:tcW w:w="7087" w:type="dxa"/>
            <w:vAlign w:val="center"/>
          </w:tcPr>
          <w:p w14:paraId="57F0FE15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3504E02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59C7" w:rsidRPr="00E43381" w14:paraId="0968C23A" w14:textId="77777777" w:rsidTr="002259C7">
        <w:trPr>
          <w:jc w:val="center"/>
        </w:trPr>
        <w:tc>
          <w:tcPr>
            <w:tcW w:w="7087" w:type="dxa"/>
            <w:vAlign w:val="center"/>
          </w:tcPr>
          <w:p w14:paraId="369E53C2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72FFFBDC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59C7" w:rsidRPr="00E43381" w14:paraId="7C3424AB" w14:textId="77777777" w:rsidTr="002259C7">
        <w:trPr>
          <w:jc w:val="center"/>
        </w:trPr>
        <w:tc>
          <w:tcPr>
            <w:tcW w:w="7087" w:type="dxa"/>
            <w:vAlign w:val="center"/>
          </w:tcPr>
          <w:p w14:paraId="23B10CCF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A451B1E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59C7" w:rsidRPr="00E43381" w14:paraId="0A808AF1" w14:textId="77777777" w:rsidTr="002259C7">
        <w:trPr>
          <w:jc w:val="center"/>
        </w:trPr>
        <w:tc>
          <w:tcPr>
            <w:tcW w:w="7087" w:type="dxa"/>
            <w:vAlign w:val="center"/>
          </w:tcPr>
          <w:p w14:paraId="15DD3387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620E8002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59C7" w:rsidRPr="00E43381" w14:paraId="26E99458" w14:textId="77777777" w:rsidTr="002259C7">
        <w:trPr>
          <w:jc w:val="center"/>
        </w:trPr>
        <w:tc>
          <w:tcPr>
            <w:tcW w:w="7087" w:type="dxa"/>
            <w:vAlign w:val="center"/>
          </w:tcPr>
          <w:p w14:paraId="1561182A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48E8BE14" w14:textId="77777777" w:rsidR="002259C7" w:rsidRPr="00E43381" w:rsidRDefault="002259C7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AD65993" w14:textId="3687DFB2" w:rsidR="00E067FC" w:rsidRPr="00E43381" w:rsidRDefault="00E067FC" w:rsidP="00E067FC">
      <w:pPr>
        <w:bidi/>
        <w:rPr>
          <w:rFonts w:cs="B Nazanin"/>
          <w:sz w:val="24"/>
          <w:szCs w:val="24"/>
          <w:lang w:bidi="fa-IR"/>
        </w:rPr>
      </w:pPr>
    </w:p>
    <w:sectPr w:rsidR="00E067FC" w:rsidRPr="00E43381" w:rsidSect="00857B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FC"/>
    <w:rsid w:val="0017457E"/>
    <w:rsid w:val="001F604B"/>
    <w:rsid w:val="002259C7"/>
    <w:rsid w:val="003E0497"/>
    <w:rsid w:val="003F6A42"/>
    <w:rsid w:val="005E1C45"/>
    <w:rsid w:val="00754A05"/>
    <w:rsid w:val="008050E4"/>
    <w:rsid w:val="00857BFA"/>
    <w:rsid w:val="008E09EF"/>
    <w:rsid w:val="00B95A98"/>
    <w:rsid w:val="00BB4478"/>
    <w:rsid w:val="00BD3CE6"/>
    <w:rsid w:val="00CE3B71"/>
    <w:rsid w:val="00DD2894"/>
    <w:rsid w:val="00E067FC"/>
    <w:rsid w:val="00E4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481E"/>
  <w15:chartTrackingRefBased/>
  <w15:docId w15:val="{70E39A7E-006F-42E5-8209-F35C81A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10</cp:revision>
  <dcterms:created xsi:type="dcterms:W3CDTF">2023-07-31T06:30:00Z</dcterms:created>
  <dcterms:modified xsi:type="dcterms:W3CDTF">2023-07-31T07:05:00Z</dcterms:modified>
</cp:coreProperties>
</file>